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E87644" w:rsidRDefault="00E87644" w:rsidP="00E87644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44759" w:rsidRPr="00E44759">
        <w:rPr>
          <w:rFonts w:ascii="Times New Roman" w:hAnsi="Times New Roman" w:cs="Times New Roman"/>
          <w:sz w:val="28"/>
          <w:szCs w:val="28"/>
          <w:lang w:val="uk-UA"/>
        </w:rPr>
        <w:t>Юрченко Вікторії Юріївни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77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014A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4A7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14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7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014A77">
        <w:rPr>
          <w:rFonts w:ascii="Times New Roman" w:hAnsi="Times New Roman" w:cs="Times New Roman"/>
          <w:sz w:val="28"/>
          <w:szCs w:val="28"/>
        </w:rPr>
        <w:t xml:space="preserve"> ПДВ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77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014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77">
        <w:rPr>
          <w:rFonts w:ascii="Times New Roman" w:hAnsi="Times New Roman" w:cs="Times New Roman"/>
          <w:sz w:val="28"/>
          <w:szCs w:val="28"/>
        </w:rPr>
        <w:t>аудиту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E87644" w:rsidSect="00893A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893A69"/>
    <w:rsid w:val="00932C70"/>
    <w:rsid w:val="00A0585A"/>
    <w:rsid w:val="00A53C65"/>
    <w:rsid w:val="00A83640"/>
    <w:rsid w:val="00B1751F"/>
    <w:rsid w:val="00E44759"/>
    <w:rsid w:val="00E87644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10</cp:revision>
  <dcterms:created xsi:type="dcterms:W3CDTF">2024-08-08T18:05:00Z</dcterms:created>
  <dcterms:modified xsi:type="dcterms:W3CDTF">2024-08-09T05:31:00Z</dcterms:modified>
</cp:coreProperties>
</file>