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C87" w:rsidRPr="008B420F" w:rsidRDefault="0053100B" w:rsidP="004B3C8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>СЕКТОР</w:t>
      </w:r>
      <w:r w:rsidR="004B3C87" w:rsidRPr="008B420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uk-UA"/>
        </w:rPr>
        <w:t xml:space="preserve"> З ПИТАНЬ ЗАПОБІГАННЯ ТА ВИЯВЛЕННЯ КОРУПЦІЇ </w:t>
      </w:r>
    </w:p>
    <w:p w:rsidR="001548AE" w:rsidRDefault="001548AE" w:rsidP="00C02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</w:pPr>
    </w:p>
    <w:p w:rsidR="00C021BE" w:rsidRPr="00E6308A" w:rsidRDefault="00C021BE" w:rsidP="00C021B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uk-UA"/>
        </w:rPr>
      </w:pPr>
      <w:r w:rsidRPr="00E7646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Керівництво </w:t>
      </w:r>
    </w:p>
    <w:p w:rsidR="004B3C87" w:rsidRPr="00CD2E37" w:rsidRDefault="00CD2E37" w:rsidP="004B3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В. о. з</w:t>
      </w:r>
      <w:r w:rsidR="0053100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авідувач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>а</w:t>
      </w:r>
      <w:r w:rsidR="0053100B">
        <w:rPr>
          <w:rFonts w:ascii="Times New Roman" w:eastAsia="Times New Roman" w:hAnsi="Times New Roman" w:cs="Times New Roman"/>
          <w:bCs/>
          <w:sz w:val="24"/>
          <w:szCs w:val="24"/>
          <w:lang w:eastAsia="uk-UA"/>
        </w:rPr>
        <w:t xml:space="preserve"> сектору</w:t>
      </w:r>
      <w:r w:rsidR="004B3C87" w:rsidRPr="00B1749E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 xml:space="preserve"> –</w:t>
      </w:r>
      <w:r w:rsidR="004B3C87"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</w:p>
    <w:p w:rsidR="004B3C87" w:rsidRPr="00B1749E" w:rsidRDefault="004B3C87" w:rsidP="004B3C8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74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uk-UA"/>
        </w:rPr>
        <w:t xml:space="preserve">Основні завдання та функції </w:t>
      </w:r>
    </w:p>
    <w:p w:rsidR="005A6E60" w:rsidRPr="005A6E60" w:rsidRDefault="004B3C87" w:rsidP="005A6E6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</w:pPr>
      <w:r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1. </w:t>
      </w:r>
      <w:r w:rsidR="005A6E60" w:rsidRPr="005A6E6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</w:rPr>
        <w:t>Забезпечення в межах повноважень, передбачених законом, здійснення заходів щодо запобігання та виявлення корупції і контроль за дотриманням вимог антикорупційного законодавства в територіальних органах</w:t>
      </w:r>
    </w:p>
    <w:p w:rsidR="004F3029" w:rsidRPr="00B1749E" w:rsidRDefault="004F3029" w:rsidP="004F3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 2. Надання методичної та консультаційної допомоги з питань дотримання вимог антикорупційного законодавства. </w:t>
      </w:r>
    </w:p>
    <w:p w:rsidR="004F3029" w:rsidRPr="004F3029" w:rsidRDefault="004F3029" w:rsidP="004F302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3029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4F3029">
        <w:rPr>
          <w:rFonts w:ascii="Times New Roman" w:eastAsia="Times New Roman" w:hAnsi="Times New Roman" w:cs="Times New Roman"/>
          <w:color w:val="000000"/>
          <w:sz w:val="24"/>
          <w:szCs w:val="24"/>
        </w:rPr>
        <w:t>дійснення контролю за дотриманням Правил етичної поведінки посадовими особами 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3029" w:rsidRPr="004F3029" w:rsidRDefault="004F3029" w:rsidP="004F3029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F3029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4F3029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роведення    організаційної    та    роз'яснювальної    роботи    із запобігання, виявлення і протидії корупції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F3029" w:rsidRPr="00B1749E" w:rsidRDefault="004F3029" w:rsidP="004F30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B1749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5. Здійснення контролю за дотриманням вимог законодавства щодо врегулювання конфлікту інтересів.  </w:t>
      </w:r>
    </w:p>
    <w:p w:rsidR="008C1415" w:rsidRPr="00401DA2" w:rsidRDefault="008C1415" w:rsidP="008C141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</w:pPr>
      <w:r w:rsidRPr="00401DA2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  <w:lang w:eastAsia="uk-UA"/>
        </w:rPr>
        <w:t>Контактні  дані</w:t>
      </w:r>
    </w:p>
    <w:p w:rsidR="008C1415" w:rsidRPr="001548AE" w:rsidRDefault="008C1415" w:rsidP="008C1415">
      <w:pPr>
        <w:rPr>
          <w:rFonts w:ascii="Times New Roman" w:hAnsi="Times New Roman" w:cs="Times New Roman"/>
          <w:sz w:val="24"/>
          <w:szCs w:val="24"/>
        </w:rPr>
      </w:pPr>
      <w:r w:rsidRPr="00F973BE">
        <w:rPr>
          <w:rStyle w:val="a4"/>
          <w:rFonts w:ascii="Times New Roman" w:hAnsi="Times New Roman" w:cs="Times New Roman"/>
          <w:sz w:val="24"/>
          <w:szCs w:val="24"/>
        </w:rPr>
        <w:t>Телефон:</w:t>
      </w:r>
      <w:r w:rsidRPr="00F973BE">
        <w:rPr>
          <w:rFonts w:ascii="Times New Roman" w:hAnsi="Times New Roman" w:cs="Times New Roman"/>
          <w:sz w:val="24"/>
          <w:szCs w:val="24"/>
        </w:rPr>
        <w:t xml:space="preserve"> (0352) 43-46-</w:t>
      </w:r>
      <w:r w:rsidR="00E7049E" w:rsidRPr="00F973BE">
        <w:rPr>
          <w:rFonts w:ascii="Times New Roman" w:hAnsi="Times New Roman" w:cs="Times New Roman"/>
          <w:sz w:val="24"/>
          <w:szCs w:val="24"/>
        </w:rPr>
        <w:t>1</w:t>
      </w:r>
      <w:r w:rsidRPr="00F973BE">
        <w:rPr>
          <w:rFonts w:ascii="Times New Roman" w:hAnsi="Times New Roman" w:cs="Times New Roman"/>
          <w:sz w:val="24"/>
          <w:szCs w:val="24"/>
        </w:rPr>
        <w:t xml:space="preserve">9 , </w:t>
      </w:r>
      <w:r w:rsidRPr="00F973BE">
        <w:rPr>
          <w:rStyle w:val="a4"/>
          <w:rFonts w:ascii="Times New Roman" w:hAnsi="Times New Roman" w:cs="Times New Roman"/>
          <w:sz w:val="24"/>
          <w:szCs w:val="24"/>
        </w:rPr>
        <w:t>Електронна пошта</w:t>
      </w:r>
      <w:r w:rsidRPr="002C6C31">
        <w:rPr>
          <w:rStyle w:val="a4"/>
          <w:rFonts w:ascii="Times New Roman" w:hAnsi="Times New Roman" w:cs="Times New Roman"/>
          <w:b w:val="0"/>
          <w:sz w:val="24"/>
          <w:szCs w:val="24"/>
        </w:rPr>
        <w:t>:</w:t>
      </w:r>
      <w:r w:rsidRPr="002C6C31">
        <w:rPr>
          <w:rFonts w:ascii="Times New Roman" w:hAnsi="Times New Roman" w:cs="Times New Roman"/>
          <w:b/>
          <w:sz w:val="24"/>
          <w:szCs w:val="24"/>
        </w:rPr>
        <w:t> </w:t>
      </w:r>
      <w:hyperlink r:id="rId4" w:history="1">
        <w:r w:rsidR="00E7049E" w:rsidRPr="002C6C31">
          <w:rPr>
            <w:rStyle w:val="a5"/>
            <w:rFonts w:ascii="Times New Roman" w:hAnsi="Times New Roman" w:cs="Times New Roman"/>
            <w:b/>
            <w:sz w:val="24"/>
            <w:szCs w:val="24"/>
          </w:rPr>
          <w:t>tr.</w:t>
        </w:r>
        <w:r w:rsidR="00E7049E" w:rsidRPr="002C6C31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szk</w:t>
        </w:r>
        <w:r w:rsidR="00E7049E" w:rsidRPr="002C6C31">
          <w:rPr>
            <w:rStyle w:val="a5"/>
            <w:rFonts w:ascii="Times New Roman" w:hAnsi="Times New Roman" w:cs="Times New Roman"/>
            <w:b/>
            <w:sz w:val="24"/>
            <w:szCs w:val="24"/>
            <w:lang w:val="ru-RU"/>
          </w:rPr>
          <w:t>25</w:t>
        </w:r>
        <w:r w:rsidR="00E7049E" w:rsidRPr="002C6C31">
          <w:rPr>
            <w:rStyle w:val="a5"/>
            <w:rFonts w:ascii="Times New Roman" w:hAnsi="Times New Roman" w:cs="Times New Roman"/>
            <w:b/>
            <w:sz w:val="24"/>
            <w:szCs w:val="24"/>
          </w:rPr>
          <w:t>@tax.gov.ua</w:t>
        </w:r>
      </w:hyperlink>
    </w:p>
    <w:p w:rsidR="001548AE" w:rsidRDefault="001548AE" w:rsidP="002223B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861FE0" w:rsidRPr="001548AE" w:rsidRDefault="00861FE0" w:rsidP="00861F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861FE0" w:rsidRPr="001548AE" w:rsidRDefault="00861FE0" w:rsidP="00861FE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uk-UA"/>
        </w:rPr>
      </w:pPr>
    </w:p>
    <w:p w:rsidR="002471E3" w:rsidRDefault="002471E3" w:rsidP="00222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2471E3" w:rsidRDefault="002471E3" w:rsidP="002223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sectPr w:rsidR="002471E3" w:rsidSect="00D507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1749E"/>
    <w:rsid w:val="000116AD"/>
    <w:rsid w:val="00024E7B"/>
    <w:rsid w:val="00035521"/>
    <w:rsid w:val="00037AD9"/>
    <w:rsid w:val="0005034A"/>
    <w:rsid w:val="00057962"/>
    <w:rsid w:val="00057F67"/>
    <w:rsid w:val="00061D11"/>
    <w:rsid w:val="00070AB9"/>
    <w:rsid w:val="000738E2"/>
    <w:rsid w:val="0009702C"/>
    <w:rsid w:val="000B2868"/>
    <w:rsid w:val="000B37AB"/>
    <w:rsid w:val="000B5098"/>
    <w:rsid w:val="000B7AEE"/>
    <w:rsid w:val="000C35D9"/>
    <w:rsid w:val="000D2710"/>
    <w:rsid w:val="000E48C7"/>
    <w:rsid w:val="0010439C"/>
    <w:rsid w:val="00105CD7"/>
    <w:rsid w:val="00105FC1"/>
    <w:rsid w:val="00110768"/>
    <w:rsid w:val="0011149B"/>
    <w:rsid w:val="001132A4"/>
    <w:rsid w:val="001137EC"/>
    <w:rsid w:val="001239FC"/>
    <w:rsid w:val="00127888"/>
    <w:rsid w:val="0014044E"/>
    <w:rsid w:val="001407C2"/>
    <w:rsid w:val="0014440E"/>
    <w:rsid w:val="001548AE"/>
    <w:rsid w:val="001649E3"/>
    <w:rsid w:val="0016574D"/>
    <w:rsid w:val="00165E2D"/>
    <w:rsid w:val="00176180"/>
    <w:rsid w:val="00193509"/>
    <w:rsid w:val="001969F2"/>
    <w:rsid w:val="001A0E9A"/>
    <w:rsid w:val="001A0F29"/>
    <w:rsid w:val="001C074C"/>
    <w:rsid w:val="001D79B4"/>
    <w:rsid w:val="001E3380"/>
    <w:rsid w:val="001E7F56"/>
    <w:rsid w:val="001F2236"/>
    <w:rsid w:val="001F50AD"/>
    <w:rsid w:val="001F78A1"/>
    <w:rsid w:val="0020112F"/>
    <w:rsid w:val="00202945"/>
    <w:rsid w:val="002048FD"/>
    <w:rsid w:val="00220057"/>
    <w:rsid w:val="0022096C"/>
    <w:rsid w:val="002223BC"/>
    <w:rsid w:val="00222B28"/>
    <w:rsid w:val="00235E33"/>
    <w:rsid w:val="002471E3"/>
    <w:rsid w:val="0025594F"/>
    <w:rsid w:val="0026432D"/>
    <w:rsid w:val="002714A3"/>
    <w:rsid w:val="00271ED8"/>
    <w:rsid w:val="002808E0"/>
    <w:rsid w:val="0028704A"/>
    <w:rsid w:val="00297493"/>
    <w:rsid w:val="002A4B22"/>
    <w:rsid w:val="002A7A10"/>
    <w:rsid w:val="002C5ECE"/>
    <w:rsid w:val="002C6C31"/>
    <w:rsid w:val="002E3909"/>
    <w:rsid w:val="002E521F"/>
    <w:rsid w:val="002F3050"/>
    <w:rsid w:val="0030192D"/>
    <w:rsid w:val="00305414"/>
    <w:rsid w:val="00314C36"/>
    <w:rsid w:val="00315DBF"/>
    <w:rsid w:val="003265FC"/>
    <w:rsid w:val="00331586"/>
    <w:rsid w:val="00341D1B"/>
    <w:rsid w:val="003422AF"/>
    <w:rsid w:val="00360A2C"/>
    <w:rsid w:val="00363B42"/>
    <w:rsid w:val="00365F77"/>
    <w:rsid w:val="00366C33"/>
    <w:rsid w:val="00367762"/>
    <w:rsid w:val="00373107"/>
    <w:rsid w:val="003828E3"/>
    <w:rsid w:val="003A2768"/>
    <w:rsid w:val="003B4BCF"/>
    <w:rsid w:val="003C1D83"/>
    <w:rsid w:val="003F1056"/>
    <w:rsid w:val="003F3889"/>
    <w:rsid w:val="00401DA2"/>
    <w:rsid w:val="0040210B"/>
    <w:rsid w:val="00403F70"/>
    <w:rsid w:val="00412B0C"/>
    <w:rsid w:val="0041674E"/>
    <w:rsid w:val="004309CC"/>
    <w:rsid w:val="00440DA7"/>
    <w:rsid w:val="0044338A"/>
    <w:rsid w:val="0046330C"/>
    <w:rsid w:val="00463AC3"/>
    <w:rsid w:val="00471FE3"/>
    <w:rsid w:val="00473092"/>
    <w:rsid w:val="00480835"/>
    <w:rsid w:val="00480CEF"/>
    <w:rsid w:val="00485186"/>
    <w:rsid w:val="00491A7C"/>
    <w:rsid w:val="00494994"/>
    <w:rsid w:val="004949FD"/>
    <w:rsid w:val="00496411"/>
    <w:rsid w:val="004A03B5"/>
    <w:rsid w:val="004B2993"/>
    <w:rsid w:val="004B3C87"/>
    <w:rsid w:val="004B55A0"/>
    <w:rsid w:val="004B7699"/>
    <w:rsid w:val="004C38B2"/>
    <w:rsid w:val="004C43FC"/>
    <w:rsid w:val="004C7DCD"/>
    <w:rsid w:val="004E1810"/>
    <w:rsid w:val="004E45AE"/>
    <w:rsid w:val="004E68D8"/>
    <w:rsid w:val="004F0E30"/>
    <w:rsid w:val="004F3029"/>
    <w:rsid w:val="004F4A82"/>
    <w:rsid w:val="0053100B"/>
    <w:rsid w:val="00534001"/>
    <w:rsid w:val="005340B4"/>
    <w:rsid w:val="00541303"/>
    <w:rsid w:val="0054441D"/>
    <w:rsid w:val="005471FC"/>
    <w:rsid w:val="00550B3C"/>
    <w:rsid w:val="005552A9"/>
    <w:rsid w:val="00555A8F"/>
    <w:rsid w:val="0056183C"/>
    <w:rsid w:val="00565F18"/>
    <w:rsid w:val="0058545C"/>
    <w:rsid w:val="00592934"/>
    <w:rsid w:val="005937D4"/>
    <w:rsid w:val="0059627D"/>
    <w:rsid w:val="005A6E60"/>
    <w:rsid w:val="005B400F"/>
    <w:rsid w:val="005D35CD"/>
    <w:rsid w:val="005E129C"/>
    <w:rsid w:val="005E57B0"/>
    <w:rsid w:val="005F4A15"/>
    <w:rsid w:val="006012AD"/>
    <w:rsid w:val="00614366"/>
    <w:rsid w:val="00616E96"/>
    <w:rsid w:val="006210F5"/>
    <w:rsid w:val="00621886"/>
    <w:rsid w:val="00625E23"/>
    <w:rsid w:val="00630921"/>
    <w:rsid w:val="006313AB"/>
    <w:rsid w:val="006359A9"/>
    <w:rsid w:val="00641ABF"/>
    <w:rsid w:val="00666074"/>
    <w:rsid w:val="00683EC7"/>
    <w:rsid w:val="0069058F"/>
    <w:rsid w:val="006A731D"/>
    <w:rsid w:val="006B38EC"/>
    <w:rsid w:val="006C3884"/>
    <w:rsid w:val="006D56FF"/>
    <w:rsid w:val="006F2302"/>
    <w:rsid w:val="006F3E81"/>
    <w:rsid w:val="006F416E"/>
    <w:rsid w:val="0072296F"/>
    <w:rsid w:val="00725926"/>
    <w:rsid w:val="0072621B"/>
    <w:rsid w:val="00732B98"/>
    <w:rsid w:val="00735000"/>
    <w:rsid w:val="00741A70"/>
    <w:rsid w:val="00743BEA"/>
    <w:rsid w:val="00745734"/>
    <w:rsid w:val="00750137"/>
    <w:rsid w:val="0075308E"/>
    <w:rsid w:val="007644D1"/>
    <w:rsid w:val="00771542"/>
    <w:rsid w:val="00774572"/>
    <w:rsid w:val="0078299B"/>
    <w:rsid w:val="007A444F"/>
    <w:rsid w:val="007A6FC7"/>
    <w:rsid w:val="007B51D0"/>
    <w:rsid w:val="007E0703"/>
    <w:rsid w:val="007E07FA"/>
    <w:rsid w:val="007F1092"/>
    <w:rsid w:val="007F5402"/>
    <w:rsid w:val="008017FF"/>
    <w:rsid w:val="00802814"/>
    <w:rsid w:val="008063F9"/>
    <w:rsid w:val="00810166"/>
    <w:rsid w:val="00815E57"/>
    <w:rsid w:val="008167A8"/>
    <w:rsid w:val="008342F1"/>
    <w:rsid w:val="00861FE0"/>
    <w:rsid w:val="00876136"/>
    <w:rsid w:val="00882BE4"/>
    <w:rsid w:val="00884E28"/>
    <w:rsid w:val="008A31F7"/>
    <w:rsid w:val="008A639D"/>
    <w:rsid w:val="008B0EE1"/>
    <w:rsid w:val="008B1A04"/>
    <w:rsid w:val="008B3C03"/>
    <w:rsid w:val="008B420F"/>
    <w:rsid w:val="008B52D7"/>
    <w:rsid w:val="008C1415"/>
    <w:rsid w:val="008C1A64"/>
    <w:rsid w:val="008C1FDD"/>
    <w:rsid w:val="008D72AC"/>
    <w:rsid w:val="00902BD9"/>
    <w:rsid w:val="00902BEE"/>
    <w:rsid w:val="009049A0"/>
    <w:rsid w:val="00910A18"/>
    <w:rsid w:val="0091347B"/>
    <w:rsid w:val="00914091"/>
    <w:rsid w:val="00916827"/>
    <w:rsid w:val="00927D91"/>
    <w:rsid w:val="00936094"/>
    <w:rsid w:val="00943569"/>
    <w:rsid w:val="009627D9"/>
    <w:rsid w:val="009674DD"/>
    <w:rsid w:val="009843E0"/>
    <w:rsid w:val="0098745C"/>
    <w:rsid w:val="00990750"/>
    <w:rsid w:val="009B1452"/>
    <w:rsid w:val="009B4E7A"/>
    <w:rsid w:val="009B5310"/>
    <w:rsid w:val="009C2583"/>
    <w:rsid w:val="009C34A7"/>
    <w:rsid w:val="009C5ACA"/>
    <w:rsid w:val="009C64E5"/>
    <w:rsid w:val="009D0297"/>
    <w:rsid w:val="009D6333"/>
    <w:rsid w:val="009E5035"/>
    <w:rsid w:val="009E63B6"/>
    <w:rsid w:val="009F0355"/>
    <w:rsid w:val="009F0DA7"/>
    <w:rsid w:val="009F484D"/>
    <w:rsid w:val="009F51F9"/>
    <w:rsid w:val="009F6195"/>
    <w:rsid w:val="00A1278E"/>
    <w:rsid w:val="00A136C1"/>
    <w:rsid w:val="00A20D88"/>
    <w:rsid w:val="00A34845"/>
    <w:rsid w:val="00A5300C"/>
    <w:rsid w:val="00A61945"/>
    <w:rsid w:val="00A659F2"/>
    <w:rsid w:val="00A66AC2"/>
    <w:rsid w:val="00A67751"/>
    <w:rsid w:val="00A77FE2"/>
    <w:rsid w:val="00A8021E"/>
    <w:rsid w:val="00A86A61"/>
    <w:rsid w:val="00A97103"/>
    <w:rsid w:val="00AC07A0"/>
    <w:rsid w:val="00AD4523"/>
    <w:rsid w:val="00AE06A0"/>
    <w:rsid w:val="00AE76C0"/>
    <w:rsid w:val="00AF0574"/>
    <w:rsid w:val="00B06304"/>
    <w:rsid w:val="00B07870"/>
    <w:rsid w:val="00B13718"/>
    <w:rsid w:val="00B1749E"/>
    <w:rsid w:val="00B26CE9"/>
    <w:rsid w:val="00B31551"/>
    <w:rsid w:val="00B33F5B"/>
    <w:rsid w:val="00B40112"/>
    <w:rsid w:val="00B42A32"/>
    <w:rsid w:val="00B5314F"/>
    <w:rsid w:val="00B57CEE"/>
    <w:rsid w:val="00B71D53"/>
    <w:rsid w:val="00B723E1"/>
    <w:rsid w:val="00B832B2"/>
    <w:rsid w:val="00B90B25"/>
    <w:rsid w:val="00B934F3"/>
    <w:rsid w:val="00B94BA7"/>
    <w:rsid w:val="00B9680A"/>
    <w:rsid w:val="00BA13F4"/>
    <w:rsid w:val="00BB6F77"/>
    <w:rsid w:val="00BC74F8"/>
    <w:rsid w:val="00BD617E"/>
    <w:rsid w:val="00BE6F29"/>
    <w:rsid w:val="00BF37AC"/>
    <w:rsid w:val="00C021BE"/>
    <w:rsid w:val="00C2085C"/>
    <w:rsid w:val="00C22A62"/>
    <w:rsid w:val="00C23637"/>
    <w:rsid w:val="00C411D0"/>
    <w:rsid w:val="00C43DCF"/>
    <w:rsid w:val="00C45D62"/>
    <w:rsid w:val="00C460CC"/>
    <w:rsid w:val="00C475F8"/>
    <w:rsid w:val="00C52393"/>
    <w:rsid w:val="00C55D46"/>
    <w:rsid w:val="00C65F13"/>
    <w:rsid w:val="00C70BA6"/>
    <w:rsid w:val="00C8279B"/>
    <w:rsid w:val="00C87B9C"/>
    <w:rsid w:val="00C9307C"/>
    <w:rsid w:val="00C94CB8"/>
    <w:rsid w:val="00C96132"/>
    <w:rsid w:val="00CA1901"/>
    <w:rsid w:val="00CA22D6"/>
    <w:rsid w:val="00CA2E98"/>
    <w:rsid w:val="00CA5F29"/>
    <w:rsid w:val="00CB5857"/>
    <w:rsid w:val="00CB7EA0"/>
    <w:rsid w:val="00CC4366"/>
    <w:rsid w:val="00CC6654"/>
    <w:rsid w:val="00CC670C"/>
    <w:rsid w:val="00CD2E37"/>
    <w:rsid w:val="00D0143B"/>
    <w:rsid w:val="00D05863"/>
    <w:rsid w:val="00D07AC6"/>
    <w:rsid w:val="00D1212E"/>
    <w:rsid w:val="00D13F12"/>
    <w:rsid w:val="00D2608C"/>
    <w:rsid w:val="00D2640B"/>
    <w:rsid w:val="00D30082"/>
    <w:rsid w:val="00D31510"/>
    <w:rsid w:val="00D37D8F"/>
    <w:rsid w:val="00D40FA0"/>
    <w:rsid w:val="00D46723"/>
    <w:rsid w:val="00D470F7"/>
    <w:rsid w:val="00D50618"/>
    <w:rsid w:val="00D5078A"/>
    <w:rsid w:val="00D55383"/>
    <w:rsid w:val="00D56BF7"/>
    <w:rsid w:val="00D57CC5"/>
    <w:rsid w:val="00D602DD"/>
    <w:rsid w:val="00D64B23"/>
    <w:rsid w:val="00D64B45"/>
    <w:rsid w:val="00D731C3"/>
    <w:rsid w:val="00D80920"/>
    <w:rsid w:val="00D80955"/>
    <w:rsid w:val="00D970A0"/>
    <w:rsid w:val="00DA1B41"/>
    <w:rsid w:val="00DB527C"/>
    <w:rsid w:val="00DC2036"/>
    <w:rsid w:val="00DD028A"/>
    <w:rsid w:val="00DD033A"/>
    <w:rsid w:val="00DD4644"/>
    <w:rsid w:val="00DD52BB"/>
    <w:rsid w:val="00DE0C1F"/>
    <w:rsid w:val="00DF4B6E"/>
    <w:rsid w:val="00E07EAC"/>
    <w:rsid w:val="00E14790"/>
    <w:rsid w:val="00E31055"/>
    <w:rsid w:val="00E31A60"/>
    <w:rsid w:val="00E32A4A"/>
    <w:rsid w:val="00E35A9F"/>
    <w:rsid w:val="00E40707"/>
    <w:rsid w:val="00E46AD1"/>
    <w:rsid w:val="00E56017"/>
    <w:rsid w:val="00E62D28"/>
    <w:rsid w:val="00E62EA2"/>
    <w:rsid w:val="00E6308A"/>
    <w:rsid w:val="00E64941"/>
    <w:rsid w:val="00E6707C"/>
    <w:rsid w:val="00E7049E"/>
    <w:rsid w:val="00E72B19"/>
    <w:rsid w:val="00E76469"/>
    <w:rsid w:val="00E76855"/>
    <w:rsid w:val="00E776EB"/>
    <w:rsid w:val="00E843CF"/>
    <w:rsid w:val="00E90816"/>
    <w:rsid w:val="00EA3143"/>
    <w:rsid w:val="00EA3E45"/>
    <w:rsid w:val="00EA416B"/>
    <w:rsid w:val="00EB530F"/>
    <w:rsid w:val="00EC2621"/>
    <w:rsid w:val="00EC4C13"/>
    <w:rsid w:val="00ED300E"/>
    <w:rsid w:val="00ED76AB"/>
    <w:rsid w:val="00EE4BC8"/>
    <w:rsid w:val="00EE71C4"/>
    <w:rsid w:val="00EE7A92"/>
    <w:rsid w:val="00EF0A9E"/>
    <w:rsid w:val="00EF268B"/>
    <w:rsid w:val="00EF5E11"/>
    <w:rsid w:val="00F02FBB"/>
    <w:rsid w:val="00F03264"/>
    <w:rsid w:val="00F05978"/>
    <w:rsid w:val="00F10F5E"/>
    <w:rsid w:val="00F31DE1"/>
    <w:rsid w:val="00F35F05"/>
    <w:rsid w:val="00F4026C"/>
    <w:rsid w:val="00F665A4"/>
    <w:rsid w:val="00F710A3"/>
    <w:rsid w:val="00F73EE0"/>
    <w:rsid w:val="00F769FA"/>
    <w:rsid w:val="00F76C99"/>
    <w:rsid w:val="00F776E9"/>
    <w:rsid w:val="00F85457"/>
    <w:rsid w:val="00F8624F"/>
    <w:rsid w:val="00F90760"/>
    <w:rsid w:val="00F973BE"/>
    <w:rsid w:val="00FA3A4A"/>
    <w:rsid w:val="00FB186B"/>
    <w:rsid w:val="00FB2F6D"/>
    <w:rsid w:val="00FB69DF"/>
    <w:rsid w:val="00FC115F"/>
    <w:rsid w:val="00FD53AD"/>
    <w:rsid w:val="00FE05D2"/>
    <w:rsid w:val="00FE16CF"/>
    <w:rsid w:val="00FE5FE2"/>
    <w:rsid w:val="00FF273D"/>
    <w:rsid w:val="00FF279C"/>
    <w:rsid w:val="00FF7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8A"/>
  </w:style>
  <w:style w:type="paragraph" w:styleId="1">
    <w:name w:val="heading 1"/>
    <w:basedOn w:val="a"/>
    <w:link w:val="10"/>
    <w:uiPriority w:val="9"/>
    <w:qFormat/>
    <w:rsid w:val="00B17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B1749E"/>
    <w:rPr>
      <w:b/>
      <w:bCs/>
    </w:rPr>
  </w:style>
  <w:style w:type="paragraph" w:customStyle="1" w:styleId="11">
    <w:name w:val="1"/>
    <w:basedOn w:val="a"/>
    <w:rsid w:val="00B1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B1749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styleId="a5">
    <w:name w:val="Hyperlink"/>
    <w:basedOn w:val="a0"/>
    <w:uiPriority w:val="99"/>
    <w:unhideWhenUsed/>
    <w:rsid w:val="00B1749E"/>
    <w:rPr>
      <w:color w:val="0000FF"/>
      <w:u w:val="single"/>
    </w:rPr>
  </w:style>
  <w:style w:type="character" w:styleId="a6">
    <w:name w:val="Emphasis"/>
    <w:basedOn w:val="a0"/>
    <w:uiPriority w:val="20"/>
    <w:qFormat/>
    <w:rsid w:val="00B1749E"/>
    <w:rPr>
      <w:i/>
      <w:iCs/>
    </w:rPr>
  </w:style>
  <w:style w:type="paragraph" w:customStyle="1" w:styleId="50">
    <w:name w:val="50"/>
    <w:basedOn w:val="a"/>
    <w:rsid w:val="00B1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110">
    <w:name w:val="Основной текст + 11"/>
    <w:aliases w:val="5 pt"/>
    <w:rsid w:val="00F35F05"/>
    <w:rPr>
      <w:sz w:val="23"/>
      <w:szCs w:val="23"/>
      <w:lang w:val="ru-RU" w:eastAsia="ru-RU" w:bidi="ar-SA"/>
    </w:rPr>
  </w:style>
  <w:style w:type="paragraph" w:styleId="a7">
    <w:name w:val="List Paragraph"/>
    <w:basedOn w:val="a"/>
    <w:uiPriority w:val="34"/>
    <w:qFormat/>
    <w:rsid w:val="00EE4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2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1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2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7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8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28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3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5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4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1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9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11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83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2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7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6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7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r.szk25@tax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SFS In Ternopil reg.</Company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d30-Mendrun</cp:lastModifiedBy>
  <cp:revision>3</cp:revision>
  <cp:lastPrinted>2021-02-25T14:31:00Z</cp:lastPrinted>
  <dcterms:created xsi:type="dcterms:W3CDTF">2025-01-21T08:50:00Z</dcterms:created>
  <dcterms:modified xsi:type="dcterms:W3CDTF">2025-04-02T11:00:00Z</dcterms:modified>
</cp:coreProperties>
</file>